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0DB3" w14:textId="77777777" w:rsidR="00A45A0D" w:rsidRDefault="001132E7" w:rsidP="00A45A0D">
      <w:pPr>
        <w:ind w:firstLine="708"/>
        <w:rPr>
          <w:b/>
        </w:rPr>
      </w:pPr>
      <w:r>
        <w:rPr>
          <w:b/>
        </w:rPr>
        <w:t>______________________________________________________</w:t>
      </w:r>
    </w:p>
    <w:p w14:paraId="703A5694" w14:textId="77777777" w:rsidR="00395959" w:rsidRPr="00395959" w:rsidRDefault="00395959" w:rsidP="00A45A0D">
      <w:pPr>
        <w:ind w:left="2124" w:firstLine="708"/>
        <w:rPr>
          <w:b/>
        </w:rPr>
      </w:pPr>
      <w:r w:rsidRPr="00395959">
        <w:rPr>
          <w:b/>
        </w:rPr>
        <w:t>Demande de remboursement</w:t>
      </w:r>
    </w:p>
    <w:p w14:paraId="091861B5" w14:textId="5473B835" w:rsidR="00A45A0D" w:rsidRDefault="00395959" w:rsidP="00A45A0D">
      <w:pPr>
        <w:spacing w:after="0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2E5B5D78" wp14:editId="021D7DB1">
            <wp:simplePos x="0" y="0"/>
            <wp:positionH relativeFrom="margin">
              <wp:posOffset>85725</wp:posOffset>
            </wp:positionH>
            <wp:positionV relativeFrom="margin">
              <wp:posOffset>-182880</wp:posOffset>
            </wp:positionV>
            <wp:extent cx="1060450" cy="492760"/>
            <wp:effectExtent l="0" t="0" r="6350" b="2540"/>
            <wp:wrapSquare wrapText="bothSides"/>
            <wp:docPr id="2" name="Image 1" descr="LOGO_C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F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1D">
        <w:t>Votre demande de remboursement doit être faite par écrit et reçu</w:t>
      </w:r>
      <w:r w:rsidR="009831F5">
        <w:t>e</w:t>
      </w:r>
      <w:r w:rsidR="00D80D1D">
        <w:t xml:space="preserve"> par un coordonnat</w:t>
      </w:r>
      <w:r w:rsidR="004B21B4">
        <w:t xml:space="preserve">eur </w:t>
      </w:r>
      <w:r w:rsidR="00D80D1D">
        <w:t xml:space="preserve">; volets croix rouge et </w:t>
      </w:r>
      <w:r w:rsidR="00D81E08">
        <w:t>sauvetage ;</w:t>
      </w:r>
      <w:r w:rsidR="00EA71AC">
        <w:t xml:space="preserve"> </w:t>
      </w:r>
      <w:r w:rsidR="00EA71AC" w:rsidRPr="002B344B">
        <w:t xml:space="preserve">courriel </w:t>
      </w:r>
      <w:r w:rsidR="00636967">
        <w:t>(</w:t>
      </w:r>
      <w:hyperlink r:id="rId5" w:history="1">
        <w:r w:rsidR="00636967" w:rsidRPr="00AD1979">
          <w:rPr>
            <w:rStyle w:val="Lienhypertexte"/>
          </w:rPr>
          <w:t>natation.cafa@gmail.com</w:t>
        </w:r>
      </w:hyperlink>
      <w:r w:rsidR="00A45A0D">
        <w:rPr>
          <w:rStyle w:val="Lienhypertexte"/>
        </w:rPr>
        <w:t>)</w:t>
      </w:r>
      <w:r w:rsidR="00D80D1D">
        <w:t xml:space="preserve"> ou entraineur en </w:t>
      </w:r>
      <w:r w:rsidR="00D81E08">
        <w:t>chef ;</w:t>
      </w:r>
      <w:r w:rsidR="00D80D1D">
        <w:t xml:space="preserve"> volet </w:t>
      </w:r>
      <w:r w:rsidR="00D81E08">
        <w:t>compétitif ;</w:t>
      </w:r>
      <w:r w:rsidR="00EA71AC">
        <w:t xml:space="preserve"> </w:t>
      </w:r>
      <w:r w:rsidR="00D81E08">
        <w:t>courriel :</w:t>
      </w:r>
      <w:r w:rsidR="00EA71AC">
        <w:t xml:space="preserve"> </w:t>
      </w:r>
      <w:r w:rsidR="00EA71AC" w:rsidRPr="002B344B">
        <w:t>(</w:t>
      </w:r>
      <w:hyperlink r:id="rId6" w:history="1">
        <w:r w:rsidR="00EA71AC" w:rsidRPr="00F67CEF">
          <w:rPr>
            <w:rStyle w:val="Lienhypertexte"/>
          </w:rPr>
          <w:t>competition.cafa@gmail.com</w:t>
        </w:r>
      </w:hyperlink>
      <w:r w:rsidR="00A45A0D">
        <w:t>).</w:t>
      </w:r>
    </w:p>
    <w:p w14:paraId="07690CA3" w14:textId="1596ECEE" w:rsidR="00426CA1" w:rsidRDefault="00D80D1D" w:rsidP="009831F5">
      <w:r>
        <w:t>Si l</w:t>
      </w:r>
      <w:r w:rsidR="00A45A0D">
        <w:t xml:space="preserve">a session </w:t>
      </w:r>
      <w:r w:rsidR="00EA71AC">
        <w:t xml:space="preserve">n'est pas encore </w:t>
      </w:r>
      <w:r w:rsidR="00A45A0D">
        <w:t>débutée</w:t>
      </w:r>
      <w:r w:rsidR="00EA71AC">
        <w:t xml:space="preserve"> et le formulaire reçu avant le début d</w:t>
      </w:r>
      <w:r w:rsidR="00A45A0D">
        <w:t xml:space="preserve">u premier cours de la session, </w:t>
      </w:r>
      <w:r>
        <w:t>les coûts d'inscriptions seront remboursés en totalité.</w:t>
      </w:r>
      <w:r w:rsidR="00426CA1">
        <w:t xml:space="preserve"> </w:t>
      </w:r>
      <w:bookmarkStart w:id="0" w:name="_Hlk78531762"/>
      <w:r w:rsidR="00426CA1">
        <w:t xml:space="preserve">Les frais </w:t>
      </w:r>
      <w:r w:rsidR="009831F5">
        <w:t>administratifs de 5$</w:t>
      </w:r>
      <w:r w:rsidR="006C7CDC">
        <w:t xml:space="preserve"> et les frais d’Amilia 3%</w:t>
      </w:r>
      <w:r w:rsidR="009831F5">
        <w:t xml:space="preserve"> ne seront pas remboursés.</w:t>
      </w:r>
      <w:r w:rsidR="00A45A0D">
        <w:t xml:space="preserve"> </w:t>
      </w:r>
      <w:bookmarkEnd w:id="0"/>
      <w:r>
        <w:t xml:space="preserve">Si l'activité est commencée, les modalités de remboursement sont tel qu'indiqué </w:t>
      </w:r>
      <w:r w:rsidR="00EA71AC">
        <w:t>dans</w:t>
      </w:r>
      <w:r>
        <w:t xml:space="preserve"> </w:t>
      </w:r>
      <w:r w:rsidR="00EA71AC">
        <w:t>la Politique de remboursement du club aquatique CAFA</w:t>
      </w:r>
      <w:r w:rsidR="00395959">
        <w:t xml:space="preserve"> (</w:t>
      </w:r>
      <w:hyperlink r:id="rId7" w:history="1">
        <w:r w:rsidR="00426CA1" w:rsidRPr="00994E97">
          <w:rPr>
            <w:rStyle w:val="Lienhypertexte"/>
          </w:rPr>
          <w:t>https://www.natationcafaanjou.com/inscription.html</w:t>
        </w:r>
      </w:hyperlink>
      <w:r w:rsidR="00395959">
        <w:t xml:space="preserve">) </w:t>
      </w:r>
    </w:p>
    <w:p w14:paraId="64167F50" w14:textId="77777777" w:rsidR="00A45A0D" w:rsidRDefault="00395959" w:rsidP="009831F5">
      <w:proofErr w:type="gramStart"/>
      <w:r>
        <w:t>qui</w:t>
      </w:r>
      <w:proofErr w:type="gramEnd"/>
      <w:r>
        <w:t xml:space="preserve"> fait fois de</w:t>
      </w:r>
      <w:r w:rsidR="00EA71AC">
        <w:t xml:space="preserve"> </w:t>
      </w:r>
      <w:r w:rsidR="00D80D1D">
        <w:t>la Loi sur la protection du consommateur</w:t>
      </w:r>
      <w:r>
        <w:t>.</w:t>
      </w:r>
      <w:r w:rsidR="00A45A0D">
        <w:t xml:space="preserve"> </w:t>
      </w:r>
      <w:r w:rsidR="009831F5">
        <w:t>Des frais administratifs de 20$ seront chargés. Seul un certificat médical peut enlever les frais de 20$.</w:t>
      </w:r>
    </w:p>
    <w:p w14:paraId="4E1EFF72" w14:textId="77777777" w:rsidR="00D80D1D" w:rsidRDefault="00395959" w:rsidP="00A45A0D">
      <w:pPr>
        <w:spacing w:after="0"/>
      </w:pPr>
      <w:r>
        <w:t xml:space="preserve">Le remboursement </w:t>
      </w:r>
      <w:r w:rsidR="009831F5">
        <w:t xml:space="preserve">(sur votre carte de crédit ou sur votre compte Amilia) </w:t>
      </w:r>
      <w:r>
        <w:t>sera effectué dans les 10 jours ouvrables après la réception de ce document.</w:t>
      </w:r>
    </w:p>
    <w:p w14:paraId="163A9B06" w14:textId="77777777" w:rsidR="00A45A0D" w:rsidRDefault="00A45A0D" w:rsidP="00A45A0D">
      <w:pPr>
        <w:spacing w:after="0"/>
      </w:pPr>
      <w:r>
        <w:t>Ce formulaire doit être dûment signé.</w:t>
      </w:r>
    </w:p>
    <w:p w14:paraId="6159EA27" w14:textId="77777777" w:rsidR="00A45A0D" w:rsidRDefault="001132E7" w:rsidP="001132E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178C41E" w14:textId="77777777" w:rsidR="00395959" w:rsidRPr="00395959" w:rsidRDefault="00395959" w:rsidP="00395959">
      <w:pPr>
        <w:jc w:val="center"/>
        <w:rPr>
          <w:b/>
        </w:rPr>
      </w:pPr>
      <w:r w:rsidRPr="00395959">
        <w:rPr>
          <w:b/>
        </w:rPr>
        <w:t>RÉSILIATION DE CONTRAT</w:t>
      </w:r>
    </w:p>
    <w:p w14:paraId="21088698" w14:textId="77777777" w:rsidR="00395959" w:rsidRPr="00A45A0D" w:rsidRDefault="00395959" w:rsidP="00A45A0D">
      <w:r>
        <w:t xml:space="preserve">En vertu de l'article 193 de la Loi sur la protection du consommateur, je résilie le contrat de : </w:t>
      </w:r>
    </w:p>
    <w:p w14:paraId="5F204AEF" w14:textId="77777777" w:rsidR="00395959" w:rsidRDefault="00395959" w:rsidP="001132E7">
      <w:pPr>
        <w:spacing w:line="360" w:lineRule="auto"/>
        <w:rPr>
          <w:sz w:val="20"/>
          <w:szCs w:val="20"/>
        </w:rPr>
      </w:pPr>
      <w:r w:rsidRPr="00395959">
        <w:rPr>
          <w:sz w:val="20"/>
          <w:szCs w:val="20"/>
        </w:rPr>
        <w:t>Nom du participant : ____________________________________________________________________ Date de naissance du participant (jj/mm/</w:t>
      </w:r>
      <w:proofErr w:type="spellStart"/>
      <w:r w:rsidRPr="00395959">
        <w:rPr>
          <w:sz w:val="20"/>
          <w:szCs w:val="20"/>
        </w:rPr>
        <w:t>aaaa</w:t>
      </w:r>
      <w:proofErr w:type="spellEnd"/>
      <w:r w:rsidRPr="00395959">
        <w:rPr>
          <w:sz w:val="20"/>
          <w:szCs w:val="20"/>
        </w:rPr>
        <w:t xml:space="preserve">) : _______________________________________________ Nom de la personne qui reçoit le remboursement : ____________________________________________ Numéro de téléphone : ( _________ ) _______________________________________________________ Courriel : ______________________________________________________________________________ Adresse / Ville / Code postale : _____________________________________________________________ Pour quelle activité demandez-vous un remboursement? _______________________________________ Horaire : </w:t>
      </w:r>
      <w:r>
        <w:rPr>
          <w:sz w:val="20"/>
          <w:szCs w:val="20"/>
        </w:rPr>
        <w:t>____________</w:t>
      </w:r>
      <w:r w:rsidRPr="00395959">
        <w:rPr>
          <w:sz w:val="20"/>
          <w:szCs w:val="20"/>
        </w:rPr>
        <w:t>__________________________________________________________________ Date de la conclusion du contrat : ______________________________________________________ Signature du demandeur : _______</w:t>
      </w:r>
      <w:r>
        <w:rPr>
          <w:sz w:val="20"/>
          <w:szCs w:val="20"/>
        </w:rPr>
        <w:t>______________________________</w:t>
      </w:r>
      <w:r w:rsidRPr="00395959">
        <w:rPr>
          <w:sz w:val="20"/>
          <w:szCs w:val="20"/>
        </w:rPr>
        <w:t>Date : ______________</w:t>
      </w:r>
    </w:p>
    <w:p w14:paraId="74E7AB3B" w14:textId="77777777" w:rsidR="001132E7" w:rsidRPr="00395959" w:rsidRDefault="001132E7" w:rsidP="001132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6A0F2A9" w14:textId="77777777" w:rsidR="00D80D1D" w:rsidRDefault="00D80D1D" w:rsidP="00D80D1D">
      <w:r>
        <w:t>Réservé à l'administration Reçu par : ____________________</w:t>
      </w:r>
      <w:proofErr w:type="gramStart"/>
      <w:r>
        <w:t>_  Date</w:t>
      </w:r>
      <w:proofErr w:type="gramEnd"/>
      <w:r>
        <w:t xml:space="preserve"> : _____________________ </w:t>
      </w:r>
    </w:p>
    <w:p w14:paraId="178A43E5" w14:textId="77777777" w:rsidR="00DF7DFF" w:rsidRDefault="00D80D1D" w:rsidP="00D80D1D">
      <w:r>
        <w:t>Demande traité par : _______________________</w:t>
      </w:r>
      <w:proofErr w:type="gramStart"/>
      <w:r>
        <w:t>_  Date</w:t>
      </w:r>
      <w:proofErr w:type="gramEnd"/>
      <w:r>
        <w:t xml:space="preserve"> : ______</w:t>
      </w:r>
    </w:p>
    <w:sectPr w:rsidR="00DF7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D"/>
    <w:rsid w:val="001132E7"/>
    <w:rsid w:val="00395959"/>
    <w:rsid w:val="00426CA1"/>
    <w:rsid w:val="004B21B4"/>
    <w:rsid w:val="00636967"/>
    <w:rsid w:val="006C7CDC"/>
    <w:rsid w:val="009831F5"/>
    <w:rsid w:val="00A45A0D"/>
    <w:rsid w:val="00D42EA3"/>
    <w:rsid w:val="00D80D1D"/>
    <w:rsid w:val="00D81E08"/>
    <w:rsid w:val="00DF7DFF"/>
    <w:rsid w:val="00E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22CE"/>
  <w15:docId w15:val="{1CC5A9A1-F57B-42E5-BE22-ADA6787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71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ationcafaanjou.com/inscrip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cafa@gmail.com" TargetMode="External"/><Relationship Id="rId5" Type="http://schemas.openxmlformats.org/officeDocument/2006/relationships/hyperlink" Target="mailto:natation.caf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2213</Characters>
  <Application>Microsoft Office Word</Application>
  <DocSecurity>0</DocSecurity>
  <Lines>32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 Bogush</cp:lastModifiedBy>
  <cp:revision>6</cp:revision>
  <dcterms:created xsi:type="dcterms:W3CDTF">2019-01-27T14:52:00Z</dcterms:created>
  <dcterms:modified xsi:type="dcterms:W3CDTF">2021-07-30T14:19:00Z</dcterms:modified>
</cp:coreProperties>
</file>